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533E0" w14:textId="77777777" w:rsidR="00DB7B50" w:rsidRPr="00444EC1" w:rsidRDefault="00DB7B50" w:rsidP="00DB7B50">
      <w:r>
        <w:rPr>
          <w:noProof/>
        </w:rPr>
        <w:drawing>
          <wp:anchor distT="0" distB="0" distL="114300" distR="114300" simplePos="0" relativeHeight="251659264" behindDoc="1" locked="0" layoutInCell="1" allowOverlap="1" wp14:anchorId="25C33AF3" wp14:editId="4DB93226">
            <wp:simplePos x="0" y="0"/>
            <wp:positionH relativeFrom="margin">
              <wp:posOffset>6432550</wp:posOffset>
            </wp:positionH>
            <wp:positionV relativeFrom="paragraph">
              <wp:posOffset>817629</wp:posOffset>
            </wp:positionV>
            <wp:extent cx="2596896" cy="1517904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ference po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896" cy="1517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3F177" w14:textId="77777777" w:rsidR="004F48CB" w:rsidRDefault="004F48CB"/>
    <w:sectPr w:rsidR="004F48CB" w:rsidSect="00C461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576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B0D55" w14:textId="77777777" w:rsidR="00B33CB5" w:rsidRDefault="00B33CB5" w:rsidP="00DB7B50">
      <w:pPr>
        <w:spacing w:after="0"/>
      </w:pPr>
      <w:r>
        <w:separator/>
      </w:r>
    </w:p>
  </w:endnote>
  <w:endnote w:type="continuationSeparator" w:id="0">
    <w:p w14:paraId="14281150" w14:textId="77777777" w:rsidR="00B33CB5" w:rsidRDefault="00B33CB5" w:rsidP="00DB7B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DA6BA" w14:textId="77777777" w:rsidR="00DB7B50" w:rsidRDefault="00DB7B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17C8" w14:textId="77777777" w:rsidR="00DB7B50" w:rsidRDefault="00DB7B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0477" w14:textId="77777777" w:rsidR="00444EC1" w:rsidRDefault="00DB7B50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561997D" wp14:editId="5C49FC51">
          <wp:simplePos x="0" y="0"/>
          <wp:positionH relativeFrom="column">
            <wp:posOffset>6655981</wp:posOffset>
          </wp:positionH>
          <wp:positionV relativeFrom="paragraph">
            <wp:posOffset>-3062531</wp:posOffset>
          </wp:positionV>
          <wp:extent cx="2264735" cy="1168795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ference roo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03" cy="1192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619A33" wp14:editId="44656A26">
              <wp:simplePos x="0" y="0"/>
              <wp:positionH relativeFrom="margin">
                <wp:posOffset>6410325</wp:posOffset>
              </wp:positionH>
              <wp:positionV relativeFrom="paragraph">
                <wp:posOffset>-1437975</wp:posOffset>
              </wp:positionV>
              <wp:extent cx="2838450" cy="1404620"/>
              <wp:effectExtent l="0" t="0" r="1905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70104C" w14:textId="77777777" w:rsidR="00444EC1" w:rsidRPr="0093600A" w:rsidRDefault="00DB7B50" w:rsidP="00444EC1">
                          <w:pPr>
                            <w:jc w:val="center"/>
                            <w:rPr>
                              <w:b/>
                              <w:color w:val="ED7D31" w:themeColor="accent2"/>
                              <w:sz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3600A">
                            <w:rPr>
                              <w:b/>
                              <w:color w:val="ED7D31" w:themeColor="accent2"/>
                              <w:sz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Wyndham Grand Orlando Resort Bonnet Creek</w:t>
                          </w:r>
                        </w:p>
                        <w:p w14:paraId="6C2E0414" w14:textId="77777777" w:rsidR="00444EC1" w:rsidRPr="002E67FA" w:rsidRDefault="00DB7B50" w:rsidP="00444EC1">
                          <w:pPr>
                            <w:jc w:val="center"/>
                            <w:rPr>
                              <w:b/>
                              <w:color w:val="ED7D31" w:themeColor="accent2"/>
                              <w:sz w:val="2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E67FA">
                            <w:rPr>
                              <w:b/>
                              <w:color w:val="ED7D31" w:themeColor="accent2"/>
                              <w:sz w:val="2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14651 Chelonia Parkway</w:t>
                          </w:r>
                        </w:p>
                        <w:p w14:paraId="3C5F769E" w14:textId="77777777" w:rsidR="00444EC1" w:rsidRPr="002E67FA" w:rsidRDefault="00DB7B50" w:rsidP="00444EC1">
                          <w:pPr>
                            <w:jc w:val="center"/>
                            <w:rPr>
                              <w:b/>
                              <w:color w:val="ED7D31" w:themeColor="accent2"/>
                              <w:sz w:val="2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E67FA">
                            <w:rPr>
                              <w:b/>
                              <w:color w:val="ED7D31" w:themeColor="accent2"/>
                              <w:sz w:val="2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Orlando, FL  32821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619A33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504.75pt;margin-top:-113.25pt;width:22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">
              <v:textbox style="mso-fit-shape-to-text:t">
                <w:txbxContent>
                  <w:p w14:paraId="3E70104C" w14:textId="77777777" w:rsidR="00444EC1" w:rsidRPr="0093600A" w:rsidRDefault="00DB7B50" w:rsidP="00444EC1">
                    <w:pPr>
                      <w:jc w:val="center"/>
                      <w:rPr>
                        <w:b/>
                        <w:color w:val="ED7D31" w:themeColor="accent2"/>
                        <w:sz w:val="3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3600A">
                      <w:rPr>
                        <w:b/>
                        <w:color w:val="ED7D31" w:themeColor="accent2"/>
                        <w:sz w:val="3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Wyndham Grand Orlando Resort Bonnet Creek</w:t>
                    </w:r>
                  </w:p>
                  <w:p w14:paraId="6C2E0414" w14:textId="77777777" w:rsidR="00444EC1" w:rsidRPr="002E67FA" w:rsidRDefault="00DB7B50" w:rsidP="00444EC1">
                    <w:pPr>
                      <w:jc w:val="center"/>
                      <w:rPr>
                        <w:b/>
                        <w:color w:val="ED7D31" w:themeColor="accent2"/>
                        <w:sz w:val="2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E67FA">
                      <w:rPr>
                        <w:b/>
                        <w:color w:val="ED7D31" w:themeColor="accent2"/>
                        <w:sz w:val="2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14651 Chelonia Parkway</w:t>
                    </w:r>
                  </w:p>
                  <w:p w14:paraId="3C5F769E" w14:textId="77777777" w:rsidR="00444EC1" w:rsidRPr="002E67FA" w:rsidRDefault="00DB7B50" w:rsidP="00444EC1">
                    <w:pPr>
                      <w:jc w:val="center"/>
                      <w:rPr>
                        <w:b/>
                        <w:color w:val="ED7D31" w:themeColor="accent2"/>
                        <w:sz w:val="2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E67FA">
                      <w:rPr>
                        <w:b/>
                        <w:color w:val="ED7D31" w:themeColor="accent2"/>
                        <w:sz w:val="2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Orlando, FL  32821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651F4" w14:textId="77777777" w:rsidR="00B33CB5" w:rsidRDefault="00B33CB5" w:rsidP="00DB7B50">
      <w:pPr>
        <w:spacing w:after="0"/>
      </w:pPr>
      <w:r>
        <w:separator/>
      </w:r>
    </w:p>
  </w:footnote>
  <w:footnote w:type="continuationSeparator" w:id="0">
    <w:p w14:paraId="5A55D178" w14:textId="77777777" w:rsidR="00B33CB5" w:rsidRDefault="00B33CB5" w:rsidP="00DB7B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CD20" w14:textId="77777777" w:rsidR="00DB7B50" w:rsidRDefault="00DB7B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2766" w14:textId="77777777" w:rsidR="00DB7B50" w:rsidRDefault="00DB7B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EA47" w14:textId="77E2190B" w:rsidR="00D210FA" w:rsidRDefault="00184D2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AD3C7F3" wp14:editId="0024FBC6">
              <wp:simplePos x="0" y="0"/>
              <wp:positionH relativeFrom="column">
                <wp:posOffset>3114675</wp:posOffset>
              </wp:positionH>
              <wp:positionV relativeFrom="paragraph">
                <wp:posOffset>963295</wp:posOffset>
              </wp:positionV>
              <wp:extent cx="2943225" cy="2333625"/>
              <wp:effectExtent l="0" t="0" r="28575" b="285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2333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11CB4D" w14:textId="45296614" w:rsidR="00444EC1" w:rsidRPr="00E0664B" w:rsidRDefault="00DB7B50" w:rsidP="00E0664B">
                          <w:pPr>
                            <w:jc w:val="center"/>
                            <w:rPr>
                              <w:b/>
                              <w:color w:val="5B9BD5" w:themeColor="accent1"/>
                              <w:sz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0664B">
                            <w:rPr>
                              <w:b/>
                              <w:color w:val="5B9BD5" w:themeColor="accent1"/>
                              <w:sz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THE FLORIDA ASSOCIATION OF HOSTAGE NEGOTIATORS PRESENTS THE 202</w:t>
                          </w:r>
                          <w:r w:rsidR="00184D26">
                            <w:rPr>
                              <w:b/>
                              <w:color w:val="5B9BD5" w:themeColor="accent1"/>
                              <w:sz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Pr="00E0664B">
                            <w:rPr>
                              <w:b/>
                              <w:color w:val="5B9BD5" w:themeColor="accent1"/>
                              <w:sz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HOSTAGE CONFERENCE</w:t>
                          </w:r>
                        </w:p>
                        <w:p w14:paraId="44B10E35" w14:textId="77777777" w:rsidR="00E0664B" w:rsidRDefault="00DA2590" w:rsidP="00E0664B">
                          <w:pPr>
                            <w:jc w:val="center"/>
                            <w:rPr>
                              <w:b/>
                              <w:color w:val="5B9BD5" w:themeColor="accent1"/>
                              <w:sz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5B9BD5" w:themeColor="accent1"/>
                              <w:sz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JUNE 6 – 10, 2022</w:t>
                          </w:r>
                        </w:p>
                        <w:p w14:paraId="577ADACC" w14:textId="2B728E90" w:rsidR="00044C7F" w:rsidRDefault="00044C7F" w:rsidP="00E0664B">
                          <w:pPr>
                            <w:jc w:val="center"/>
                            <w:rPr>
                              <w:b/>
                              <w:color w:val="5B9BD5" w:themeColor="accent1"/>
                              <w:sz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5B9BD5" w:themeColor="accent1"/>
                              <w:sz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Register before April 15</w:t>
                          </w:r>
                          <w:r w:rsidRPr="00044C7F">
                            <w:rPr>
                              <w:b/>
                              <w:color w:val="5B9BD5" w:themeColor="accent1"/>
                              <w:sz w:val="32"/>
                              <w:vertAlign w:val="superscript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</w:t>
                          </w:r>
                          <w:r>
                            <w:rPr>
                              <w:b/>
                              <w:color w:val="5B9BD5" w:themeColor="accent1"/>
                              <w:sz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for early conference fee pricing!</w:t>
                          </w:r>
                        </w:p>
                        <w:p w14:paraId="64D4020D" w14:textId="77777777" w:rsidR="00184D26" w:rsidRDefault="00184D26" w:rsidP="00E0664B">
                          <w:pPr>
                            <w:jc w:val="center"/>
                            <w:rPr>
                              <w:b/>
                              <w:color w:val="5B9BD5" w:themeColor="accent1"/>
                              <w:sz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50DA1BB4" w14:textId="7037E5AA" w:rsidR="00184D26" w:rsidRPr="00E0664B" w:rsidRDefault="00184D26" w:rsidP="00E0664B">
                          <w:pPr>
                            <w:jc w:val="center"/>
                            <w:rPr>
                              <w:b/>
                              <w:color w:val="5B9BD5" w:themeColor="accent1"/>
                              <w:sz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5B9BD5" w:themeColor="accent1"/>
                              <w:sz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D3C7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5.25pt;margin-top:75.85pt;width:231.75pt;height:18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">
              <v:textbox>
                <w:txbxContent>
                  <w:p w14:paraId="0B11CB4D" w14:textId="45296614" w:rsidR="00444EC1" w:rsidRPr="00E0664B" w:rsidRDefault="00DB7B50" w:rsidP="00E0664B">
                    <w:pPr>
                      <w:jc w:val="center"/>
                      <w:rPr>
                        <w:b/>
                        <w:color w:val="5B9BD5" w:themeColor="accent1"/>
                        <w:sz w:val="3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0664B">
                      <w:rPr>
                        <w:b/>
                        <w:color w:val="5B9BD5" w:themeColor="accent1"/>
                        <w:sz w:val="3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THE FLORIDA ASSOCIATION OF HOSTAGE NEGOTIATORS PRESENTS THE 202</w:t>
                    </w:r>
                    <w:r w:rsidR="00184D26">
                      <w:rPr>
                        <w:b/>
                        <w:color w:val="5B9BD5" w:themeColor="accent1"/>
                        <w:sz w:val="3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</w:t>
                    </w:r>
                    <w:r w:rsidRPr="00E0664B">
                      <w:rPr>
                        <w:b/>
                        <w:color w:val="5B9BD5" w:themeColor="accent1"/>
                        <w:sz w:val="3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HOSTAGE CONFERENCE</w:t>
                    </w:r>
                  </w:p>
                  <w:p w14:paraId="44B10E35" w14:textId="77777777" w:rsidR="00E0664B" w:rsidRDefault="00DA2590" w:rsidP="00E0664B">
                    <w:pPr>
                      <w:jc w:val="center"/>
                      <w:rPr>
                        <w:b/>
                        <w:color w:val="5B9BD5" w:themeColor="accent1"/>
                        <w:sz w:val="3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5B9BD5" w:themeColor="accent1"/>
                        <w:sz w:val="3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JUNE 6 – 10, 2022</w:t>
                    </w:r>
                  </w:p>
                  <w:p w14:paraId="577ADACC" w14:textId="2B728E90" w:rsidR="00044C7F" w:rsidRDefault="00044C7F" w:rsidP="00E0664B">
                    <w:pPr>
                      <w:jc w:val="center"/>
                      <w:rPr>
                        <w:b/>
                        <w:color w:val="5B9BD5" w:themeColor="accent1"/>
                        <w:sz w:val="3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5B9BD5" w:themeColor="accent1"/>
                        <w:sz w:val="3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Register before April 15</w:t>
                    </w:r>
                    <w:r w:rsidRPr="00044C7F">
                      <w:rPr>
                        <w:b/>
                        <w:color w:val="5B9BD5" w:themeColor="accent1"/>
                        <w:sz w:val="32"/>
                        <w:vertAlign w:val="superscript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</w:t>
                    </w:r>
                    <w:r>
                      <w:rPr>
                        <w:b/>
                        <w:color w:val="5B9BD5" w:themeColor="accent1"/>
                        <w:sz w:val="3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for early conference fee pricing!</w:t>
                    </w:r>
                  </w:p>
                  <w:p w14:paraId="64D4020D" w14:textId="77777777" w:rsidR="00184D26" w:rsidRDefault="00184D26" w:rsidP="00E0664B">
                    <w:pPr>
                      <w:jc w:val="center"/>
                      <w:rPr>
                        <w:b/>
                        <w:color w:val="5B9BD5" w:themeColor="accent1"/>
                        <w:sz w:val="3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14:paraId="50DA1BB4" w14:textId="7037E5AA" w:rsidR="00184D26" w:rsidRPr="00E0664B" w:rsidRDefault="00184D26" w:rsidP="00E0664B">
                    <w:pPr>
                      <w:jc w:val="center"/>
                      <w:rPr>
                        <w:b/>
                        <w:color w:val="5B9BD5" w:themeColor="accent1"/>
                        <w:sz w:val="3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5B9BD5" w:themeColor="accent1"/>
                        <w:sz w:val="3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14589">
      <w:rPr>
        <w:noProof/>
      </w:rPr>
      <mc:AlternateContent>
        <mc:Choice Requires="wpg">
          <w:drawing>
            <wp:anchor distT="0" distB="0" distL="457200" distR="457200" simplePos="0" relativeHeight="251664384" behindDoc="0" locked="0" layoutInCell="1" allowOverlap="1" wp14:anchorId="495A33D8" wp14:editId="7EF531EE">
              <wp:simplePos x="0" y="0"/>
              <wp:positionH relativeFrom="page">
                <wp:align>left</wp:align>
              </wp:positionH>
              <wp:positionV relativeFrom="margin">
                <wp:align>bottom</wp:align>
              </wp:positionV>
              <wp:extent cx="3048000" cy="6048375"/>
              <wp:effectExtent l="0" t="0" r="0" b="9525"/>
              <wp:wrapSquare wrapText="bothSides"/>
              <wp:docPr id="179" name="Group 1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8267" cy="6048375"/>
                        <a:chOff x="0" y="0"/>
                        <a:chExt cx="3047376" cy="9372600"/>
                      </a:xfrm>
                    </wpg:grpSpPr>
                    <wpg:grpSp>
                      <wpg:cNvPr id="180" name="Group 180"/>
                      <wpg:cNvGrpSpPr/>
                      <wpg:grpSpPr>
                        <a:xfrm>
                          <a:off x="0" y="0"/>
                          <a:ext cx="914400" cy="9372600"/>
                          <a:chOff x="0" y="0"/>
                          <a:chExt cx="914400" cy="9372600"/>
                        </a:xfrm>
                      </wpg:grpSpPr>
                      <wps:wsp>
                        <wps:cNvPr id="181" name="Rectangle 181"/>
                        <wps:cNvSpPr/>
                        <wps:spPr>
                          <a:xfrm>
                            <a:off x="0" y="0"/>
                            <a:ext cx="914400" cy="9372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2" name="Group 182"/>
                        <wpg:cNvGrpSpPr/>
                        <wpg:grpSpPr>
                          <a:xfrm>
                            <a:off x="227566" y="0"/>
                            <a:ext cx="685800" cy="9372600"/>
                            <a:chOff x="0" y="0"/>
                            <a:chExt cx="685800" cy="9372600"/>
                          </a:xfrm>
                        </wpg:grpSpPr>
                        <wps:wsp>
                          <wps:cNvPr id="183" name="Rectangle 5"/>
                          <wps:cNvSpPr/>
                          <wps:spPr>
                            <a:xfrm>
                              <a:off x="0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Rectangle 184"/>
                          <wps:cNvSpPr/>
                          <wps:spPr>
                            <a:xfrm>
                              <a:off x="0" y="0"/>
                              <a:ext cx="6858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s:wsp>
                      <wps:cNvPr id="185" name="Text Box 185"/>
                      <wps:cNvSpPr txBox="1"/>
                      <wps:spPr>
                        <a:xfrm>
                          <a:off x="999120" y="60311"/>
                          <a:ext cx="2048256" cy="87218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6028F" w14:textId="77777777" w:rsidR="00444EC1" w:rsidRPr="00044C7F" w:rsidRDefault="00DB7B50">
                            <w:pPr>
                              <w:pStyle w:val="TOCHeading"/>
                              <w:spacing w:before="120"/>
                              <w:rPr>
                                <w:b/>
                                <w:color w:val="0070C0"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044C7F">
                              <w:rPr>
                                <w:b/>
                                <w:color w:val="0070C0"/>
                                <w:sz w:val="28"/>
                                <w:szCs w:val="26"/>
                                <w:u w:val="single"/>
                              </w:rPr>
                              <w:t>What you need to know</w:t>
                            </w:r>
                            <w:r w:rsidR="00314589" w:rsidRPr="00044C7F">
                              <w:rPr>
                                <w:b/>
                                <w:color w:val="0070C0"/>
                                <w:sz w:val="28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14:paraId="58BCD7C1" w14:textId="77777777" w:rsidR="00044C7F" w:rsidRPr="00044C7F" w:rsidRDefault="00044C7F" w:rsidP="00044C7F">
                            <w:pPr>
                              <w:spacing w:after="0"/>
                              <w:rPr>
                                <w:b/>
                                <w:color w:val="4472C4" w:themeColor="accent5"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044C7F">
                              <w:rPr>
                                <w:b/>
                                <w:color w:val="4472C4" w:themeColor="accent5"/>
                                <w:sz w:val="24"/>
                                <w:szCs w:val="20"/>
                                <w:u w:val="single"/>
                              </w:rPr>
                              <w:t>Hotel Room rates:</w:t>
                            </w:r>
                          </w:p>
                          <w:p w14:paraId="23ED0CCB" w14:textId="77777777" w:rsidR="00184D26" w:rsidRDefault="00DB7B50" w:rsidP="00044C7F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$</w:t>
                            </w:r>
                            <w:r w:rsidRPr="00DB7B50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155.00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3F2C36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per night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single</w:t>
                            </w:r>
                          </w:p>
                          <w:p w14:paraId="4DE8ABE2" w14:textId="77777777" w:rsidR="00184D26" w:rsidRDefault="00184D26" w:rsidP="00044C7F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$155.00 per night double</w:t>
                            </w:r>
                          </w:p>
                          <w:p w14:paraId="6A0AE180" w14:textId="77777777" w:rsidR="00184D26" w:rsidRDefault="00184D26" w:rsidP="00044C7F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$185.00 per night triple</w:t>
                            </w:r>
                          </w:p>
                          <w:p w14:paraId="5FADDC9B" w14:textId="4E650293" w:rsidR="00044C7F" w:rsidRDefault="00184D26" w:rsidP="00044C7F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$215.00 per night quad</w:t>
                            </w:r>
                            <w:r w:rsidR="00DB7B50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14:paraId="2BF51547" w14:textId="77777777" w:rsidR="00044C7F" w:rsidRPr="00DB2A70" w:rsidRDefault="00044C7F" w:rsidP="00044C7F">
                            <w:pPr>
                              <w:spacing w:after="0"/>
                              <w:rPr>
                                <w:color w:val="000000" w:themeColor="text1"/>
                                <w:sz w:val="12"/>
                                <w:szCs w:val="20"/>
                              </w:rPr>
                            </w:pPr>
                          </w:p>
                          <w:p w14:paraId="743E1F01" w14:textId="77777777" w:rsidR="00AB604F" w:rsidRDefault="00AB604F" w:rsidP="00044C7F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044C7F">
                              <w:rPr>
                                <w:b/>
                                <w:color w:val="4472C4" w:themeColor="accent5"/>
                                <w:sz w:val="24"/>
                                <w:szCs w:val="20"/>
                                <w:u w:val="single"/>
                              </w:rPr>
                              <w:t>Please note</w:t>
                            </w:r>
                            <w:r w:rsidRPr="00044C7F">
                              <w:rPr>
                                <w:b/>
                                <w:color w:val="4472C4" w:themeColor="accent5"/>
                                <w:sz w:val="24"/>
                                <w:szCs w:val="20"/>
                              </w:rPr>
                              <w:t>:</w:t>
                            </w:r>
                            <w:r w:rsidRPr="00044C7F">
                              <w:rPr>
                                <w:color w:val="4472C4" w:themeColor="accent5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There is a daily $8.00 </w:t>
                            </w:r>
                            <w:r w:rsidR="006444FE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self-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parking fee </w:t>
                            </w:r>
                          </w:p>
                          <w:p w14:paraId="0E385DE1" w14:textId="77777777" w:rsidR="00044C7F" w:rsidRPr="00DB2A70" w:rsidRDefault="00044C7F" w:rsidP="00044C7F">
                            <w:pPr>
                              <w:spacing w:after="0"/>
                              <w:rPr>
                                <w:color w:val="000000" w:themeColor="text1"/>
                                <w:sz w:val="12"/>
                                <w:szCs w:val="20"/>
                              </w:rPr>
                            </w:pPr>
                          </w:p>
                          <w:p w14:paraId="23764599" w14:textId="77777777" w:rsidR="00444EC1" w:rsidRPr="003F2C36" w:rsidRDefault="00DB7B50" w:rsidP="00DB2A70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3F2C36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Group rates are available </w:t>
                            </w:r>
                            <w:r w:rsidRPr="006444FE">
                              <w:rPr>
                                <w:color w:val="FF0000"/>
                                <w:sz w:val="24"/>
                                <w:szCs w:val="20"/>
                              </w:rPr>
                              <w:t>three</w:t>
                            </w:r>
                            <w:r w:rsidRPr="003F2C36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(3) days pre/post conference…</w:t>
                            </w:r>
                            <w:r w:rsidR="006444FE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DB2A70">
                              <w:rPr>
                                <w:sz w:val="24"/>
                                <w:szCs w:val="20"/>
                              </w:rPr>
                              <w:t xml:space="preserve">You </w:t>
                            </w:r>
                            <w:r w:rsidR="00DB2A70" w:rsidRPr="00DB2A70">
                              <w:rPr>
                                <w:color w:val="FF0000"/>
                                <w:sz w:val="24"/>
                                <w:szCs w:val="20"/>
                              </w:rPr>
                              <w:t>MUST</w:t>
                            </w:r>
                            <w:r w:rsidRPr="003F2C36">
                              <w:rPr>
                                <w:color w:val="FF000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DB2A70" w:rsidRPr="00DB2A70">
                              <w:rPr>
                                <w:color w:val="FF0000"/>
                                <w:sz w:val="24"/>
                                <w:szCs w:val="20"/>
                              </w:rPr>
                              <w:t>CALL</w:t>
                            </w:r>
                            <w:r w:rsidRPr="003F2C36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the reservation number to extend your stay before or after the conference</w:t>
                            </w:r>
                          </w:p>
                          <w:p w14:paraId="0B58D5A7" w14:textId="77777777" w:rsidR="00DB2A70" w:rsidRPr="00DB2A70" w:rsidRDefault="00DB2A70" w:rsidP="00DB2A70">
                            <w:pPr>
                              <w:spacing w:after="0"/>
                              <w:rPr>
                                <w:color w:val="000000" w:themeColor="text1"/>
                                <w:sz w:val="12"/>
                                <w:szCs w:val="20"/>
                              </w:rPr>
                            </w:pPr>
                          </w:p>
                          <w:p w14:paraId="6A091DB0" w14:textId="77777777" w:rsidR="00444EC1" w:rsidRDefault="00DB7B50" w:rsidP="00DB2A70">
                            <w:pPr>
                              <w:spacing w:after="0"/>
                              <w:rPr>
                                <w:color w:val="FF0000"/>
                                <w:sz w:val="28"/>
                                <w:szCs w:val="20"/>
                              </w:rPr>
                            </w:pPr>
                            <w:r w:rsidRPr="003F2C36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To book online, visit </w:t>
                            </w:r>
                            <w:r w:rsidRPr="003F2C36">
                              <w:rPr>
                                <w:color w:val="FF0000"/>
                                <w:sz w:val="24"/>
                                <w:szCs w:val="20"/>
                              </w:rPr>
                              <w:t xml:space="preserve">FAHN.net </w:t>
                            </w:r>
                            <w:r w:rsidRPr="003F2C36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and go to the conference page for the hotel link, or call for reservations: </w:t>
                            </w:r>
                            <w:r w:rsidRPr="006444FE">
                              <w:rPr>
                                <w:color w:val="FF0000"/>
                                <w:sz w:val="24"/>
                                <w:szCs w:val="20"/>
                              </w:rPr>
                              <w:t>407-390-2300</w:t>
                            </w:r>
                            <w:r w:rsidR="00DB2A70" w:rsidRPr="00DB2A70">
                              <w:rPr>
                                <w:sz w:val="24"/>
                                <w:szCs w:val="20"/>
                              </w:rPr>
                              <w:t>,</w:t>
                            </w:r>
                            <w:r w:rsidRPr="006444FE">
                              <w:rPr>
                                <w:color w:val="FF000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3F2C36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yo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u MUST reference the group name </w:t>
                            </w:r>
                            <w:r w:rsidR="006444FE" w:rsidRPr="006444FE">
                              <w:rPr>
                                <w:color w:val="FF0000"/>
                                <w:sz w:val="24"/>
                                <w:szCs w:val="20"/>
                              </w:rPr>
                              <w:t>“</w:t>
                            </w:r>
                            <w:r w:rsidRPr="006444FE">
                              <w:rPr>
                                <w:color w:val="FF0000"/>
                                <w:sz w:val="28"/>
                                <w:szCs w:val="20"/>
                              </w:rPr>
                              <w:t>FAHN Conference</w:t>
                            </w:r>
                            <w:r w:rsidR="006444FE">
                              <w:rPr>
                                <w:color w:val="FF0000"/>
                                <w:sz w:val="28"/>
                                <w:szCs w:val="20"/>
                              </w:rPr>
                              <w:t>”</w:t>
                            </w:r>
                          </w:p>
                          <w:p w14:paraId="7AC4E7B7" w14:textId="77777777" w:rsidR="00DB2A70" w:rsidRPr="00DB2A70" w:rsidRDefault="00DB2A70" w:rsidP="00DB2A70">
                            <w:pPr>
                              <w:spacing w:after="0"/>
                              <w:rPr>
                                <w:color w:val="C00000"/>
                                <w:sz w:val="12"/>
                                <w:szCs w:val="20"/>
                              </w:rPr>
                            </w:pPr>
                          </w:p>
                          <w:p w14:paraId="6EFA3E34" w14:textId="77777777" w:rsidR="00314589" w:rsidRPr="00044C7F" w:rsidRDefault="00314589" w:rsidP="003A7FF2">
                            <w:pPr>
                              <w:spacing w:after="0"/>
                              <w:rPr>
                                <w:b/>
                                <w:color w:val="4472C4" w:themeColor="accent5"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044C7F">
                              <w:rPr>
                                <w:b/>
                                <w:color w:val="4472C4" w:themeColor="accent5"/>
                                <w:sz w:val="28"/>
                                <w:szCs w:val="26"/>
                                <w:u w:val="single"/>
                              </w:rPr>
                              <w:t>Conference Registration Fees:</w:t>
                            </w:r>
                          </w:p>
                          <w:p w14:paraId="1131524C" w14:textId="77777777" w:rsidR="00314589" w:rsidRPr="003A7FF2" w:rsidRDefault="00314589" w:rsidP="003A7FF2">
                            <w:pPr>
                              <w:spacing w:after="0"/>
                              <w:rPr>
                                <w:b/>
                                <w:color w:val="FF0000"/>
                                <w:sz w:val="24"/>
                                <w:szCs w:val="26"/>
                                <w:u w:val="single"/>
                              </w:rPr>
                            </w:pPr>
                            <w:r w:rsidRPr="003A7FF2">
                              <w:rPr>
                                <w:b/>
                                <w:color w:val="FF0000"/>
                                <w:sz w:val="24"/>
                                <w:szCs w:val="26"/>
                                <w:u w:val="single"/>
                              </w:rPr>
                              <w:t>Prior to April 15</w:t>
                            </w:r>
                            <w:r w:rsidRPr="003A7FF2">
                              <w:rPr>
                                <w:b/>
                                <w:color w:val="FF0000"/>
                                <w:sz w:val="24"/>
                                <w:szCs w:val="2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A7FF2">
                              <w:rPr>
                                <w:b/>
                                <w:color w:val="FF0000"/>
                                <w:sz w:val="24"/>
                                <w:szCs w:val="26"/>
                                <w:u w:val="single"/>
                              </w:rPr>
                              <w:t xml:space="preserve">: </w:t>
                            </w:r>
                          </w:p>
                          <w:p w14:paraId="2C2ED566" w14:textId="77777777" w:rsidR="00314589" w:rsidRPr="003A7FF2" w:rsidRDefault="0037673F" w:rsidP="003A7FF2">
                            <w:pPr>
                              <w:spacing w:after="0"/>
                              <w:rPr>
                                <w:b/>
                                <w:color w:val="4472C4" w:themeColor="accent5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24"/>
                                <w:szCs w:val="26"/>
                              </w:rPr>
                              <w:t>FAHN members:  $325</w:t>
                            </w:r>
                          </w:p>
                          <w:p w14:paraId="1BBD6ED7" w14:textId="77777777" w:rsidR="00314589" w:rsidRPr="003A7FF2" w:rsidRDefault="0037673F" w:rsidP="003A7FF2">
                            <w:pPr>
                              <w:spacing w:after="0"/>
                              <w:rPr>
                                <w:b/>
                                <w:color w:val="4472C4" w:themeColor="accent5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24"/>
                                <w:szCs w:val="26"/>
                              </w:rPr>
                              <w:t>Non-members: $350</w:t>
                            </w:r>
                          </w:p>
                          <w:p w14:paraId="4D51FE34" w14:textId="77777777" w:rsidR="00314589" w:rsidRPr="00044C7F" w:rsidRDefault="003A7FF2" w:rsidP="003A7FF2">
                            <w:pPr>
                              <w:spacing w:after="0"/>
                              <w:rPr>
                                <w:b/>
                                <w:color w:val="FF0000"/>
                                <w:sz w:val="24"/>
                                <w:szCs w:val="26"/>
                                <w:u w:val="single"/>
                              </w:rPr>
                            </w:pPr>
                            <w:r w:rsidRPr="00044C7F">
                              <w:rPr>
                                <w:b/>
                                <w:color w:val="FF0000"/>
                                <w:sz w:val="24"/>
                                <w:szCs w:val="26"/>
                                <w:u w:val="single"/>
                              </w:rPr>
                              <w:t>After Apr 15</w:t>
                            </w:r>
                            <w:r w:rsidRPr="00044C7F">
                              <w:rPr>
                                <w:b/>
                                <w:color w:val="FF0000"/>
                                <w:sz w:val="24"/>
                                <w:szCs w:val="2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44C7F">
                              <w:rPr>
                                <w:b/>
                                <w:color w:val="FF0000"/>
                                <w:sz w:val="24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14:paraId="5D91F166" w14:textId="77777777" w:rsidR="003A7FF2" w:rsidRPr="00FC42B1" w:rsidRDefault="0037673F" w:rsidP="003A7FF2">
                            <w:pPr>
                              <w:spacing w:after="0"/>
                              <w:rPr>
                                <w:b/>
                                <w:color w:val="4472C4" w:themeColor="accent5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24"/>
                                <w:szCs w:val="26"/>
                              </w:rPr>
                              <w:t>FAHN members:  $375</w:t>
                            </w:r>
                          </w:p>
                          <w:p w14:paraId="42E6AE18" w14:textId="77777777" w:rsidR="003A7FF2" w:rsidRPr="00FC42B1" w:rsidRDefault="0037673F" w:rsidP="003A7FF2">
                            <w:pPr>
                              <w:spacing w:after="0"/>
                              <w:rPr>
                                <w:b/>
                                <w:color w:val="4472C4" w:themeColor="accent5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24"/>
                                <w:szCs w:val="26"/>
                              </w:rPr>
                              <w:t>Non-members: $400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5A33D8" id="Group 179" o:spid="_x0000_s1027" style="position:absolute;margin-left:0;margin-top:0;width:240pt;height:476.25pt;z-index:251664384;mso-wrap-distance-left:36pt;mso-wrap-distance-right:36pt;mso-position-horizontal:left;mso-position-horizontal-relative:page;mso-position-vertical:bottom;mso-position-vertical-relative:margin;mso-width-relative:margin" coordsize="30473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">
              <v:group id="Group 180" o:spid="_x0000_s1028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<v:rect id="Rectangle 181" o:spid="_x0000_s1029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<v:fill opacity="0"/>
                </v:rect>
                <v:group id="Group 182" o:spid="_x0000_s1030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Rectangle 5" o:spid="_x0000_s1031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#5b9bd5 [3204]" stroked="f" strokeweight="1pt">
                    <v:stroke joinstyle="miter"/>
                    <v:path arrowok="t" o:connecttype="custom" o:connectlocs="0,0;667512,0;448512,5314677;667512,9363456;0,9363456;0,0" o:connectangles="0,0,0,0,0,0"/>
                  </v:shape>
                  <v:rect id="Rectangle 184" o:spid="_x0000_s1032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" fillcolor="#ffd966 [1943]" stroked="f" strokeweight="1pt"/>
                </v:group>
              </v:group>
              <v:shape id="Text Box 185" o:spid="_x0000_s1033" type="#_x0000_t202" style="position:absolute;left:9991;top:603;width:20482;height:87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" filled="f" stroked="f" strokeweight=".5pt">
                <v:textbox inset="0,0,0,0">
                  <w:txbxContent>
                    <w:p w14:paraId="01A6028F" w14:textId="77777777" w:rsidR="00444EC1" w:rsidRPr="00044C7F" w:rsidRDefault="00DB7B50">
                      <w:pPr>
                        <w:pStyle w:val="TOCHeading"/>
                        <w:spacing w:before="120"/>
                        <w:rPr>
                          <w:b/>
                          <w:color w:val="0070C0"/>
                          <w:sz w:val="28"/>
                          <w:szCs w:val="26"/>
                          <w:u w:val="single"/>
                        </w:rPr>
                      </w:pPr>
                      <w:r w:rsidRPr="00044C7F">
                        <w:rPr>
                          <w:b/>
                          <w:color w:val="0070C0"/>
                          <w:sz w:val="28"/>
                          <w:szCs w:val="26"/>
                          <w:u w:val="single"/>
                        </w:rPr>
                        <w:t>What you need to know</w:t>
                      </w:r>
                      <w:r w:rsidR="00314589" w:rsidRPr="00044C7F">
                        <w:rPr>
                          <w:b/>
                          <w:color w:val="0070C0"/>
                          <w:sz w:val="28"/>
                          <w:szCs w:val="26"/>
                          <w:u w:val="single"/>
                        </w:rPr>
                        <w:t>:</w:t>
                      </w:r>
                    </w:p>
                    <w:p w14:paraId="58BCD7C1" w14:textId="77777777" w:rsidR="00044C7F" w:rsidRPr="00044C7F" w:rsidRDefault="00044C7F" w:rsidP="00044C7F">
                      <w:pPr>
                        <w:spacing w:after="0"/>
                        <w:rPr>
                          <w:b/>
                          <w:color w:val="4472C4" w:themeColor="accent5"/>
                          <w:sz w:val="24"/>
                          <w:szCs w:val="20"/>
                          <w:u w:val="single"/>
                        </w:rPr>
                      </w:pPr>
                      <w:r w:rsidRPr="00044C7F">
                        <w:rPr>
                          <w:b/>
                          <w:color w:val="4472C4" w:themeColor="accent5"/>
                          <w:sz w:val="24"/>
                          <w:szCs w:val="20"/>
                          <w:u w:val="single"/>
                        </w:rPr>
                        <w:t>Hotel Room rates:</w:t>
                      </w:r>
                    </w:p>
                    <w:p w14:paraId="23ED0CCB" w14:textId="77777777" w:rsidR="00184D26" w:rsidRDefault="00DB7B50" w:rsidP="00044C7F">
                      <w:pPr>
                        <w:spacing w:after="0"/>
                        <w:rPr>
                          <w:color w:val="000000" w:themeColor="text1"/>
                          <w:sz w:val="24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0"/>
                        </w:rPr>
                        <w:t>$</w:t>
                      </w:r>
                      <w:r w:rsidRPr="00DB7B50">
                        <w:rPr>
                          <w:color w:val="000000" w:themeColor="text1"/>
                          <w:sz w:val="24"/>
                          <w:szCs w:val="20"/>
                        </w:rPr>
                        <w:t>155.00</w:t>
                      </w:r>
                      <w:r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 w:rsidRPr="003F2C36">
                        <w:rPr>
                          <w:color w:val="000000" w:themeColor="text1"/>
                          <w:sz w:val="24"/>
                          <w:szCs w:val="20"/>
                        </w:rPr>
                        <w:t>per night</w:t>
                      </w:r>
                      <w:r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 single</w:t>
                      </w:r>
                    </w:p>
                    <w:p w14:paraId="4DE8ABE2" w14:textId="77777777" w:rsidR="00184D26" w:rsidRDefault="00184D26" w:rsidP="00044C7F">
                      <w:pPr>
                        <w:spacing w:after="0"/>
                        <w:rPr>
                          <w:color w:val="000000" w:themeColor="text1"/>
                          <w:sz w:val="24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0"/>
                        </w:rPr>
                        <w:t>$155.00 per night double</w:t>
                      </w:r>
                    </w:p>
                    <w:p w14:paraId="6A0AE180" w14:textId="77777777" w:rsidR="00184D26" w:rsidRDefault="00184D26" w:rsidP="00044C7F">
                      <w:pPr>
                        <w:spacing w:after="0"/>
                        <w:rPr>
                          <w:color w:val="000000" w:themeColor="text1"/>
                          <w:sz w:val="24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0"/>
                        </w:rPr>
                        <w:t>$185.00 per night triple</w:t>
                      </w:r>
                    </w:p>
                    <w:p w14:paraId="5FADDC9B" w14:textId="4E650293" w:rsidR="00044C7F" w:rsidRDefault="00184D26" w:rsidP="00044C7F">
                      <w:pPr>
                        <w:spacing w:after="0"/>
                        <w:rPr>
                          <w:color w:val="000000" w:themeColor="text1"/>
                          <w:sz w:val="24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0"/>
                        </w:rPr>
                        <w:t>$215.00 per night quad</w:t>
                      </w:r>
                      <w:r w:rsidR="00DB7B50"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</w:p>
                    <w:p w14:paraId="2BF51547" w14:textId="77777777" w:rsidR="00044C7F" w:rsidRPr="00DB2A70" w:rsidRDefault="00044C7F" w:rsidP="00044C7F">
                      <w:pPr>
                        <w:spacing w:after="0"/>
                        <w:rPr>
                          <w:color w:val="000000" w:themeColor="text1"/>
                          <w:sz w:val="12"/>
                          <w:szCs w:val="20"/>
                        </w:rPr>
                      </w:pPr>
                    </w:p>
                    <w:p w14:paraId="743E1F01" w14:textId="77777777" w:rsidR="00AB604F" w:rsidRDefault="00AB604F" w:rsidP="00044C7F">
                      <w:pPr>
                        <w:spacing w:after="0"/>
                        <w:rPr>
                          <w:color w:val="000000" w:themeColor="text1"/>
                          <w:sz w:val="24"/>
                          <w:szCs w:val="20"/>
                        </w:rPr>
                      </w:pPr>
                      <w:r w:rsidRPr="00044C7F">
                        <w:rPr>
                          <w:b/>
                          <w:color w:val="4472C4" w:themeColor="accent5"/>
                          <w:sz w:val="24"/>
                          <w:szCs w:val="20"/>
                          <w:u w:val="single"/>
                        </w:rPr>
                        <w:t>Please note</w:t>
                      </w:r>
                      <w:r w:rsidRPr="00044C7F">
                        <w:rPr>
                          <w:b/>
                          <w:color w:val="4472C4" w:themeColor="accent5"/>
                          <w:sz w:val="24"/>
                          <w:szCs w:val="20"/>
                        </w:rPr>
                        <w:t>:</w:t>
                      </w:r>
                      <w:r w:rsidRPr="00044C7F">
                        <w:rPr>
                          <w:color w:val="4472C4" w:themeColor="accent5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There is a daily $8.00 </w:t>
                      </w:r>
                      <w:r w:rsidR="006444FE">
                        <w:rPr>
                          <w:color w:val="000000" w:themeColor="text1"/>
                          <w:sz w:val="24"/>
                          <w:szCs w:val="20"/>
                        </w:rPr>
                        <w:t>self-</w:t>
                      </w:r>
                      <w:r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parking fee </w:t>
                      </w:r>
                    </w:p>
                    <w:p w14:paraId="0E385DE1" w14:textId="77777777" w:rsidR="00044C7F" w:rsidRPr="00DB2A70" w:rsidRDefault="00044C7F" w:rsidP="00044C7F">
                      <w:pPr>
                        <w:spacing w:after="0"/>
                        <w:rPr>
                          <w:color w:val="000000" w:themeColor="text1"/>
                          <w:sz w:val="12"/>
                          <w:szCs w:val="20"/>
                        </w:rPr>
                      </w:pPr>
                    </w:p>
                    <w:p w14:paraId="23764599" w14:textId="77777777" w:rsidR="00444EC1" w:rsidRPr="003F2C36" w:rsidRDefault="00DB7B50" w:rsidP="00DB2A70">
                      <w:pPr>
                        <w:spacing w:after="0"/>
                        <w:rPr>
                          <w:color w:val="000000" w:themeColor="text1"/>
                          <w:sz w:val="24"/>
                          <w:szCs w:val="20"/>
                        </w:rPr>
                      </w:pPr>
                      <w:r w:rsidRPr="003F2C36"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Group rates are available </w:t>
                      </w:r>
                      <w:r w:rsidRPr="006444FE">
                        <w:rPr>
                          <w:color w:val="FF0000"/>
                          <w:sz w:val="24"/>
                          <w:szCs w:val="20"/>
                        </w:rPr>
                        <w:t>three</w:t>
                      </w:r>
                      <w:r w:rsidRPr="003F2C36"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 (3) days pre/post conference…</w:t>
                      </w:r>
                      <w:r w:rsidR="006444FE"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 w:rsidR="00DB2A70">
                        <w:rPr>
                          <w:sz w:val="24"/>
                          <w:szCs w:val="20"/>
                        </w:rPr>
                        <w:t xml:space="preserve">You </w:t>
                      </w:r>
                      <w:r w:rsidR="00DB2A70" w:rsidRPr="00DB2A70">
                        <w:rPr>
                          <w:color w:val="FF0000"/>
                          <w:sz w:val="24"/>
                          <w:szCs w:val="20"/>
                        </w:rPr>
                        <w:t>MUST</w:t>
                      </w:r>
                      <w:r w:rsidRPr="003F2C36">
                        <w:rPr>
                          <w:color w:val="FF0000"/>
                          <w:sz w:val="24"/>
                          <w:szCs w:val="20"/>
                        </w:rPr>
                        <w:t xml:space="preserve"> </w:t>
                      </w:r>
                      <w:r w:rsidR="00DB2A70" w:rsidRPr="00DB2A70">
                        <w:rPr>
                          <w:color w:val="FF0000"/>
                          <w:sz w:val="24"/>
                          <w:szCs w:val="20"/>
                        </w:rPr>
                        <w:t>CALL</w:t>
                      </w:r>
                      <w:r w:rsidRPr="003F2C36"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 the reservation number to extend your stay before or after the conference</w:t>
                      </w:r>
                    </w:p>
                    <w:p w14:paraId="0B58D5A7" w14:textId="77777777" w:rsidR="00DB2A70" w:rsidRPr="00DB2A70" w:rsidRDefault="00DB2A70" w:rsidP="00DB2A70">
                      <w:pPr>
                        <w:spacing w:after="0"/>
                        <w:rPr>
                          <w:color w:val="000000" w:themeColor="text1"/>
                          <w:sz w:val="12"/>
                          <w:szCs w:val="20"/>
                        </w:rPr>
                      </w:pPr>
                    </w:p>
                    <w:p w14:paraId="6A091DB0" w14:textId="77777777" w:rsidR="00444EC1" w:rsidRDefault="00DB7B50" w:rsidP="00DB2A70">
                      <w:pPr>
                        <w:spacing w:after="0"/>
                        <w:rPr>
                          <w:color w:val="FF0000"/>
                          <w:sz w:val="28"/>
                          <w:szCs w:val="20"/>
                        </w:rPr>
                      </w:pPr>
                      <w:r w:rsidRPr="003F2C36"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To book online, visit </w:t>
                      </w:r>
                      <w:r w:rsidRPr="003F2C36">
                        <w:rPr>
                          <w:color w:val="FF0000"/>
                          <w:sz w:val="24"/>
                          <w:szCs w:val="20"/>
                        </w:rPr>
                        <w:t xml:space="preserve">FAHN.net </w:t>
                      </w:r>
                      <w:r w:rsidRPr="003F2C36"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and go to the conference page for the hotel link, or call for reservations: </w:t>
                      </w:r>
                      <w:r w:rsidRPr="006444FE">
                        <w:rPr>
                          <w:color w:val="FF0000"/>
                          <w:sz w:val="24"/>
                          <w:szCs w:val="20"/>
                        </w:rPr>
                        <w:t>407-390-2300</w:t>
                      </w:r>
                      <w:r w:rsidR="00DB2A70" w:rsidRPr="00DB2A70">
                        <w:rPr>
                          <w:sz w:val="24"/>
                          <w:szCs w:val="20"/>
                        </w:rPr>
                        <w:t>,</w:t>
                      </w:r>
                      <w:r w:rsidRPr="006444FE">
                        <w:rPr>
                          <w:color w:val="FF0000"/>
                          <w:sz w:val="24"/>
                          <w:szCs w:val="20"/>
                        </w:rPr>
                        <w:t xml:space="preserve"> </w:t>
                      </w:r>
                      <w:r w:rsidRPr="003F2C36">
                        <w:rPr>
                          <w:color w:val="000000" w:themeColor="text1"/>
                          <w:sz w:val="24"/>
                          <w:szCs w:val="20"/>
                        </w:rPr>
                        <w:t>yo</w:t>
                      </w:r>
                      <w:r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u MUST reference the group name </w:t>
                      </w:r>
                      <w:r w:rsidR="006444FE" w:rsidRPr="006444FE">
                        <w:rPr>
                          <w:color w:val="FF0000"/>
                          <w:sz w:val="24"/>
                          <w:szCs w:val="20"/>
                        </w:rPr>
                        <w:t>“</w:t>
                      </w:r>
                      <w:r w:rsidRPr="006444FE">
                        <w:rPr>
                          <w:color w:val="FF0000"/>
                          <w:sz w:val="28"/>
                          <w:szCs w:val="20"/>
                        </w:rPr>
                        <w:t>FAHN Conference</w:t>
                      </w:r>
                      <w:r w:rsidR="006444FE">
                        <w:rPr>
                          <w:color w:val="FF0000"/>
                          <w:sz w:val="28"/>
                          <w:szCs w:val="20"/>
                        </w:rPr>
                        <w:t>”</w:t>
                      </w:r>
                    </w:p>
                    <w:p w14:paraId="7AC4E7B7" w14:textId="77777777" w:rsidR="00DB2A70" w:rsidRPr="00DB2A70" w:rsidRDefault="00DB2A70" w:rsidP="00DB2A70">
                      <w:pPr>
                        <w:spacing w:after="0"/>
                        <w:rPr>
                          <w:color w:val="C00000"/>
                          <w:sz w:val="12"/>
                          <w:szCs w:val="20"/>
                        </w:rPr>
                      </w:pPr>
                    </w:p>
                    <w:p w14:paraId="6EFA3E34" w14:textId="77777777" w:rsidR="00314589" w:rsidRPr="00044C7F" w:rsidRDefault="00314589" w:rsidP="003A7FF2">
                      <w:pPr>
                        <w:spacing w:after="0"/>
                        <w:rPr>
                          <w:b/>
                          <w:color w:val="4472C4" w:themeColor="accent5"/>
                          <w:sz w:val="28"/>
                          <w:szCs w:val="26"/>
                          <w:u w:val="single"/>
                        </w:rPr>
                      </w:pPr>
                      <w:r w:rsidRPr="00044C7F">
                        <w:rPr>
                          <w:b/>
                          <w:color w:val="4472C4" w:themeColor="accent5"/>
                          <w:sz w:val="28"/>
                          <w:szCs w:val="26"/>
                          <w:u w:val="single"/>
                        </w:rPr>
                        <w:t>Conference Registration Fees:</w:t>
                      </w:r>
                    </w:p>
                    <w:p w14:paraId="1131524C" w14:textId="77777777" w:rsidR="00314589" w:rsidRPr="003A7FF2" w:rsidRDefault="00314589" w:rsidP="003A7FF2">
                      <w:pPr>
                        <w:spacing w:after="0"/>
                        <w:rPr>
                          <w:b/>
                          <w:color w:val="FF0000"/>
                          <w:sz w:val="24"/>
                          <w:szCs w:val="26"/>
                          <w:u w:val="single"/>
                        </w:rPr>
                      </w:pPr>
                      <w:r w:rsidRPr="003A7FF2">
                        <w:rPr>
                          <w:b/>
                          <w:color w:val="FF0000"/>
                          <w:sz w:val="24"/>
                          <w:szCs w:val="26"/>
                          <w:u w:val="single"/>
                        </w:rPr>
                        <w:t>Prior to April 15</w:t>
                      </w:r>
                      <w:r w:rsidRPr="003A7FF2">
                        <w:rPr>
                          <w:b/>
                          <w:color w:val="FF0000"/>
                          <w:sz w:val="24"/>
                          <w:szCs w:val="26"/>
                          <w:u w:val="single"/>
                          <w:vertAlign w:val="superscript"/>
                        </w:rPr>
                        <w:t>th</w:t>
                      </w:r>
                      <w:r w:rsidRPr="003A7FF2">
                        <w:rPr>
                          <w:b/>
                          <w:color w:val="FF0000"/>
                          <w:sz w:val="24"/>
                          <w:szCs w:val="26"/>
                          <w:u w:val="single"/>
                        </w:rPr>
                        <w:t xml:space="preserve">: </w:t>
                      </w:r>
                    </w:p>
                    <w:p w14:paraId="2C2ED566" w14:textId="77777777" w:rsidR="00314589" w:rsidRPr="003A7FF2" w:rsidRDefault="0037673F" w:rsidP="003A7FF2">
                      <w:pPr>
                        <w:spacing w:after="0"/>
                        <w:rPr>
                          <w:b/>
                          <w:color w:val="4472C4" w:themeColor="accent5"/>
                          <w:sz w:val="24"/>
                          <w:szCs w:val="26"/>
                        </w:rPr>
                      </w:pPr>
                      <w:r>
                        <w:rPr>
                          <w:b/>
                          <w:color w:val="4472C4" w:themeColor="accent5"/>
                          <w:sz w:val="24"/>
                          <w:szCs w:val="26"/>
                        </w:rPr>
                        <w:t>FAHN members:  $325</w:t>
                      </w:r>
                    </w:p>
                    <w:p w14:paraId="1BBD6ED7" w14:textId="77777777" w:rsidR="00314589" w:rsidRPr="003A7FF2" w:rsidRDefault="0037673F" w:rsidP="003A7FF2">
                      <w:pPr>
                        <w:spacing w:after="0"/>
                        <w:rPr>
                          <w:b/>
                          <w:color w:val="4472C4" w:themeColor="accent5"/>
                          <w:sz w:val="24"/>
                          <w:szCs w:val="26"/>
                        </w:rPr>
                      </w:pPr>
                      <w:r>
                        <w:rPr>
                          <w:b/>
                          <w:color w:val="4472C4" w:themeColor="accent5"/>
                          <w:sz w:val="24"/>
                          <w:szCs w:val="26"/>
                        </w:rPr>
                        <w:t>Non-members: $350</w:t>
                      </w:r>
                    </w:p>
                    <w:p w14:paraId="4D51FE34" w14:textId="77777777" w:rsidR="00314589" w:rsidRPr="00044C7F" w:rsidRDefault="003A7FF2" w:rsidP="003A7FF2">
                      <w:pPr>
                        <w:spacing w:after="0"/>
                        <w:rPr>
                          <w:b/>
                          <w:color w:val="FF0000"/>
                          <w:sz w:val="24"/>
                          <w:szCs w:val="26"/>
                          <w:u w:val="single"/>
                        </w:rPr>
                      </w:pPr>
                      <w:r w:rsidRPr="00044C7F">
                        <w:rPr>
                          <w:b/>
                          <w:color w:val="FF0000"/>
                          <w:sz w:val="24"/>
                          <w:szCs w:val="26"/>
                          <w:u w:val="single"/>
                        </w:rPr>
                        <w:t>After Apr 15</w:t>
                      </w:r>
                      <w:r w:rsidRPr="00044C7F">
                        <w:rPr>
                          <w:b/>
                          <w:color w:val="FF0000"/>
                          <w:sz w:val="24"/>
                          <w:szCs w:val="26"/>
                          <w:u w:val="single"/>
                          <w:vertAlign w:val="superscript"/>
                        </w:rPr>
                        <w:t>th</w:t>
                      </w:r>
                      <w:r w:rsidRPr="00044C7F">
                        <w:rPr>
                          <w:b/>
                          <w:color w:val="FF0000"/>
                          <w:sz w:val="24"/>
                          <w:szCs w:val="26"/>
                          <w:u w:val="single"/>
                        </w:rPr>
                        <w:t>:</w:t>
                      </w:r>
                    </w:p>
                    <w:p w14:paraId="5D91F166" w14:textId="77777777" w:rsidR="003A7FF2" w:rsidRPr="00FC42B1" w:rsidRDefault="0037673F" w:rsidP="003A7FF2">
                      <w:pPr>
                        <w:spacing w:after="0"/>
                        <w:rPr>
                          <w:b/>
                          <w:color w:val="4472C4" w:themeColor="accent5"/>
                          <w:sz w:val="24"/>
                          <w:szCs w:val="26"/>
                        </w:rPr>
                      </w:pPr>
                      <w:r>
                        <w:rPr>
                          <w:b/>
                          <w:color w:val="4472C4" w:themeColor="accent5"/>
                          <w:sz w:val="24"/>
                          <w:szCs w:val="26"/>
                        </w:rPr>
                        <w:t>FAHN members:  $375</w:t>
                      </w:r>
                    </w:p>
                    <w:p w14:paraId="42E6AE18" w14:textId="77777777" w:rsidR="003A7FF2" w:rsidRPr="00FC42B1" w:rsidRDefault="0037673F" w:rsidP="003A7FF2">
                      <w:pPr>
                        <w:spacing w:after="0"/>
                        <w:rPr>
                          <w:b/>
                          <w:color w:val="4472C4" w:themeColor="accent5"/>
                          <w:sz w:val="24"/>
                          <w:szCs w:val="26"/>
                        </w:rPr>
                      </w:pPr>
                      <w:r>
                        <w:rPr>
                          <w:b/>
                          <w:color w:val="4472C4" w:themeColor="accent5"/>
                          <w:sz w:val="24"/>
                          <w:szCs w:val="26"/>
                        </w:rPr>
                        <w:t>Non-members: $400</w:t>
                      </w:r>
                    </w:p>
                  </w:txbxContent>
                </v:textbox>
              </v:shape>
              <w10:wrap type="square" anchorx="page" anchory="margin"/>
            </v:group>
          </w:pict>
        </mc:Fallback>
      </mc:AlternateContent>
    </w:r>
    <w:r w:rsidR="00DB7B50">
      <w:rPr>
        <w:noProof/>
      </w:rPr>
      <w:drawing>
        <wp:anchor distT="0" distB="0" distL="114300" distR="114300" simplePos="0" relativeHeight="251660288" behindDoc="1" locked="0" layoutInCell="1" allowOverlap="1" wp14:anchorId="03717356" wp14:editId="30599CC4">
          <wp:simplePos x="0" y="0"/>
          <wp:positionH relativeFrom="margin">
            <wp:posOffset>2594345</wp:posOffset>
          </wp:positionH>
          <wp:positionV relativeFrom="paragraph">
            <wp:posOffset>3829847</wp:posOffset>
          </wp:positionV>
          <wp:extent cx="3613680" cy="2593975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ytona Plaza Resort and S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6362" cy="259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B50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23C52D2" wp14:editId="52AD7C91">
              <wp:simplePos x="0" y="0"/>
              <wp:positionH relativeFrom="margin">
                <wp:align>center</wp:align>
              </wp:positionH>
              <wp:positionV relativeFrom="page">
                <wp:posOffset>1152525</wp:posOffset>
              </wp:positionV>
              <wp:extent cx="9585325" cy="6388735"/>
              <wp:effectExtent l="0" t="0" r="0" b="0"/>
              <wp:wrapNone/>
              <wp:docPr id="65" name="Group 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5325" cy="6388735"/>
                        <a:chOff x="0" y="0"/>
                        <a:chExt cx="9585456" cy="7319350"/>
                      </a:xfrm>
                    </wpg:grpSpPr>
                    <wps:wsp>
                      <wps:cNvPr id="18" name="Rectangle 18"/>
                      <wps:cNvSpPr/>
                      <wps:spPr>
                        <a:xfrm>
                          <a:off x="3241964" y="0"/>
                          <a:ext cx="3108791" cy="28619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Group 26" descr="Design Elements" title="Front Design"/>
                      <wpg:cNvGrpSpPr>
                        <a:grpSpLocks noChangeAspect="1"/>
                      </wpg:cNvGrpSpPr>
                      <wpg:grpSpPr>
                        <a:xfrm>
                          <a:off x="6695275" y="0"/>
                          <a:ext cx="2889131" cy="4645708"/>
                          <a:chOff x="228600" y="0"/>
                          <a:chExt cx="3006725" cy="4837430"/>
                        </a:xfrm>
                      </wpg:grpSpPr>
                      <wps:wsp>
                        <wps:cNvPr id="27" name="Rectangle 27"/>
                        <wps:cNvSpPr/>
                        <wps:spPr>
                          <a:xfrm rot="10800000">
                            <a:off x="1981200" y="0"/>
                            <a:ext cx="1218565" cy="1372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10800000">
                            <a:off x="228600" y="3093720"/>
                            <a:ext cx="609600" cy="610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10800000">
                            <a:off x="609600" y="350520"/>
                            <a:ext cx="762000" cy="76327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10800000">
                            <a:off x="1371600" y="2971800"/>
                            <a:ext cx="1863725" cy="18656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71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10800000">
                            <a:off x="1600200" y="487680"/>
                            <a:ext cx="11430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10800000">
                            <a:off x="457200" y="32004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rot="10800000">
                            <a:off x="609600" y="1371600"/>
                            <a:ext cx="2394585" cy="2400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10800000">
                            <a:off x="1828800" y="2179320"/>
                            <a:ext cx="1254760" cy="1257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Rectangle 17"/>
                      <wps:cNvSpPr/>
                      <wps:spPr>
                        <a:xfrm>
                          <a:off x="6476665" y="5370023"/>
                          <a:ext cx="3108791" cy="193289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4B41E6" w14:textId="77777777" w:rsidR="005F0F31" w:rsidRPr="00D57231" w:rsidRDefault="00B33CB5" w:rsidP="00464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Group 1"/>
                      <wpg:cNvGrpSpPr/>
                      <wpg:grpSpPr>
                        <a:xfrm rot="10800000">
                          <a:off x="0" y="7182197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Group 1"/>
                      <wpg:cNvGrpSpPr/>
                      <wpg:grpSpPr>
                        <a:xfrm rot="10800000">
                          <a:off x="3241964" y="2934393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3C52D2" id="Group 65" o:spid="_x0000_s1034" alt="&quot;&quot;" style="position:absolute;margin-left:0;margin-top:90.75pt;width:754.75pt;height:503.05pt;z-index:-251657216;mso-width-percent:953;mso-position-horizontal:center;mso-position-horizontal-relative:margin;mso-position-vertical-relative:page;mso-width-percent:953" coordsize="95854,73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">
              <v:rect id="Rectangle 18" o:spid="_x0000_s1035" style="position:absolute;left:32419;width:31088;height:28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" fillcolor="#ed7d31 [3205]" stroked="f" strokeweight="1pt"/>
              <v:group id="Group 26" o:spid="_x0000_s1036" alt="Design Elements" style="position:absolute;left:66952;width:28892;height:46457" coordorigin="2286" coordsize="30067,48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o:lock v:ext="edit" aspectratio="t"/>
                <v:rect id="Rectangle 27" o:spid="_x0000_s1037" style="position:absolute;left:19812;width:12185;height:1372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" fillcolor="#44546a [3215]" stroked="f" strokeweight="1pt"/>
                <v:rect id="Rectangle 28" o:spid="_x0000_s1038" style="position:absolute;left:2286;top:30937;width:6096;height:61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" fillcolor="#44546a [3215]" stroked="f" strokeweight="1pt"/>
                <v:rect id="Rectangle 29" o:spid="_x0000_s1039" style="position:absolute;left:6096;top:3505;width:7620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" fillcolor="#ed7d31 [3205]" stroked="f" strokeweight="1pt"/>
                <v:rect id="Rectangle 31" o:spid="_x0000_s1040" style="position:absolute;left:13716;top:29718;width:18637;height:186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" fillcolor="#ffc000 [3207]" stroked="f" strokeweight="1pt">
                  <v:fill opacity="46517f"/>
                </v:rect>
                <v:rect id="Rectangle 32" o:spid="_x0000_s1041" style="position:absolute;left:16002;top:4876;width:11430;height:114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" filled="f" strokecolor="#ffc000" strokeweight="1pt"/>
                <v:rect id="Rectangle 33" o:spid="_x0000_s1042" style="position:absolute;left:4572;top:32004;width:6096;height:60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" filled="f" strokecolor="#ffc000" strokeweight="1pt"/>
                <v:rect id="Rectangle 34" o:spid="_x0000_s1043" style="position:absolute;left:6096;top:13716;width:23945;height:2400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" filled="f" strokecolor="white [3212]" strokeweight="1pt"/>
                <v:rect id="Rectangle 35" o:spid="_x0000_s1044" style="position:absolute;left:18288;top:21793;width:12547;height:1257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" fillcolor="#ed7d31 [3205]" stroked="f" strokeweight="1pt"/>
              </v:group>
              <v:rect id="Rectangle 17" o:spid="_x0000_s1045" style="position:absolute;left:64766;top:53700;width:31088;height:19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" fillcolor="#44546a [3215]" stroked="f" strokeweight="1pt">
                <v:textbox>
                  <w:txbxContent>
                    <w:p w14:paraId="774B41E6" w14:textId="77777777" w:rsidR="005F0F31" w:rsidRPr="00D57231" w:rsidRDefault="00B33CB5" w:rsidP="004642F0"/>
                  </w:txbxContent>
                </v:textbox>
              </v:rect>
              <v:group id="Group 1" o:spid="_x0000_s1046" style="position:absolute;top:71821;width:31087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">
                <v:rect id="Rectangle 23" o:spid="_x0000_s1047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" fillcolor="#ed7d31 [3205]" stroked="f" strokeweight="1pt"/>
                <v:rect id="Rectangle 24" o:spid="_x0000_s1048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" fillcolor="#ffc000 [3207]" stroked="f" strokeweight="1pt"/>
                <v:rect id="Rectangle 25" o:spid="_x0000_s1049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PBx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SN7h9iT9Ajq8AAAD//wMAUEsBAi0AFAAGAAgAAAAhANvh9svuAAAAhQEAABMAAAAAAAAA&#10;AAAAAAAAAAAAAFtDb250ZW50X1R5cGVzXS54bWxQSwECLQAUAAYACAAAACEAWvQsW78AAAAVAQAA&#10;CwAAAAAAAAAAAAAAAAAfAQAAX3JlbHMvLnJlbHNQSwECLQAUAAYACAAAACEAvfTwccYAAADbAAAA&#10;DwAAAAAAAAAAAAAAAAAHAgAAZHJzL2Rvd25yZXYueG1sUEsFBgAAAAADAAMAtwAAAPoCAAAAAA==&#10;" fillcolor="#44546a [3215]" stroked="f" strokeweight="1pt"/>
              </v:group>
              <v:group id="Group 1" o:spid="_x0000_s1050" style="position:absolute;left:32419;top:29343;width:31088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<v:rect id="Rectangle 40" o:spid="_x0000_s1051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WL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" fillcolor="#ed7d31 [3205]" stroked="f" strokeweight="1pt"/>
                <v:rect id="Rectangle 41" o:spid="_x0000_s1052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" fillcolor="#ffc000 [3207]" stroked="f" strokeweight="1pt"/>
                <v:rect id="Rectangle 42" o:spid="_x0000_s1053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2lxgAAANsAAAAPAAAAZHJzL2Rvd25yZXYueG1sRI9Ba8JA&#10;FITvhf6H5RV6q5uGI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78KNpcYAAADbAAAA&#10;DwAAAAAAAAAAAAAAAAAHAgAAZHJzL2Rvd25yZXYueG1sUEsFBgAAAAADAAMAtwAAAPoCAAAAAA==&#10;" fillcolor="#44546a [3215]" stroked="f" strokeweight="1pt"/>
              </v:group>
              <w10:wrap anchorx="margin" anchory="page"/>
            </v:group>
          </w:pict>
        </mc:Fallback>
      </mc:AlternateContent>
    </w:r>
    <w:r w:rsidR="00DB7B50">
      <w:rPr>
        <w:noProof/>
      </w:rPr>
      <w:drawing>
        <wp:inline distT="0" distB="0" distL="0" distR="0" wp14:anchorId="02BFF7E3" wp14:editId="199572CB">
          <wp:extent cx="9010650" cy="752475"/>
          <wp:effectExtent l="0" t="0" r="0" b="9525"/>
          <wp:docPr id="6" name="Picture 6" descr="https://fahn.wildapricot.org/resources/Pictures/Standard%20Website%20Images/15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fahn.wildapricot.org/resources/Pictures/Standard%20Website%20Images/15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6923" cy="757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B50"/>
    <w:rsid w:val="00044C7F"/>
    <w:rsid w:val="00184D26"/>
    <w:rsid w:val="00231EE9"/>
    <w:rsid w:val="00314589"/>
    <w:rsid w:val="003741AA"/>
    <w:rsid w:val="0037673F"/>
    <w:rsid w:val="003A7FF2"/>
    <w:rsid w:val="004F48CB"/>
    <w:rsid w:val="006444FE"/>
    <w:rsid w:val="009667C3"/>
    <w:rsid w:val="009B3D78"/>
    <w:rsid w:val="00AB604F"/>
    <w:rsid w:val="00B33CB5"/>
    <w:rsid w:val="00DA2590"/>
    <w:rsid w:val="00DB2A70"/>
    <w:rsid w:val="00DB7B50"/>
    <w:rsid w:val="00E05C5A"/>
    <w:rsid w:val="00FC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66815E"/>
  <w15:chartTrackingRefBased/>
  <w15:docId w15:val="{A7090DB0-A2FA-4508-BD35-B4C59B4C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B50"/>
    <w:pPr>
      <w:spacing w:after="2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7B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B50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B50"/>
  </w:style>
  <w:style w:type="paragraph" w:styleId="Footer">
    <w:name w:val="footer"/>
    <w:basedOn w:val="Normal"/>
    <w:link w:val="FooterChar"/>
    <w:uiPriority w:val="99"/>
    <w:semiHidden/>
    <w:rsid w:val="00DB7B5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7B50"/>
  </w:style>
  <w:style w:type="character" w:customStyle="1" w:styleId="Heading1Char">
    <w:name w:val="Heading 1 Char"/>
    <w:basedOn w:val="DefaultParagraphFont"/>
    <w:link w:val="Heading1"/>
    <w:uiPriority w:val="9"/>
    <w:rsid w:val="00DB7B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B7B50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ACSO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Sandra</dc:creator>
  <cp:keywords/>
  <dc:description/>
  <cp:lastModifiedBy>Elizabeth Bradshaw</cp:lastModifiedBy>
  <cp:revision>2</cp:revision>
  <dcterms:created xsi:type="dcterms:W3CDTF">2022-02-03T17:13:00Z</dcterms:created>
  <dcterms:modified xsi:type="dcterms:W3CDTF">2022-02-03T17:13:00Z</dcterms:modified>
</cp:coreProperties>
</file>